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BD" w:rsidRDefault="002C1DBD" w:rsidP="003A5AE7">
      <w:bookmarkStart w:id="0" w:name="_GoBack"/>
      <w:bookmarkEnd w:id="0"/>
    </w:p>
    <w:p w:rsidR="003A5AE7" w:rsidRDefault="002C1DBD" w:rsidP="003A5AE7">
      <w:pPr>
        <w:rPr>
          <w:b/>
          <w:bCs/>
        </w:rPr>
      </w:pPr>
      <w:r>
        <w:rPr>
          <w:b/>
          <w:bCs/>
        </w:rPr>
        <w:t>Giovanni Gabriel Saucedo Medina</w:t>
      </w:r>
    </w:p>
    <w:p w:rsidR="003A5AE7" w:rsidRDefault="003A5AE7" w:rsidP="003A5AE7">
      <w:pPr>
        <w:rPr>
          <w:b/>
          <w:bCs/>
        </w:rPr>
      </w:pPr>
    </w:p>
    <w:p w:rsidR="003A5AE7" w:rsidRDefault="002C1DBD" w:rsidP="003A5AE7">
      <w:r>
        <w:t>Licenciado en Derecho, Facultad de Derecho</w:t>
      </w:r>
      <w:r w:rsidR="003A5AE7">
        <w:t>. Maestro en Derecho, por el Posgrado en Derecho, UNAM. Especialista en Mediación y Medios Alternativos de Solución de Controversias, Posgrado en Derecho, todos de la Universidad Nacional Autónoma de México.</w:t>
      </w:r>
    </w:p>
    <w:p w:rsidR="003A5AE7" w:rsidRDefault="003A5AE7" w:rsidP="003A5AE7"/>
    <w:p w:rsidR="003A5AE7" w:rsidRDefault="003A5AE7" w:rsidP="003A5AE7">
      <w:r>
        <w:t>Se ha desempeñado como Consultor Jurídico</w:t>
      </w:r>
      <w:r w:rsidR="00B32B1C">
        <w:t xml:space="preserve"> en materia de Derechos Humanos y Derecho Civil</w:t>
      </w:r>
      <w:r>
        <w:t xml:space="preserve">, </w:t>
      </w:r>
      <w:r w:rsidR="00B32B1C">
        <w:t>Profesor Universitario en la Facultad de Derecho de la</w:t>
      </w:r>
      <w:r>
        <w:t xml:space="preserve"> UNAM y otras instituciones privadas.</w:t>
      </w:r>
      <w:r w:rsidR="00B32B1C">
        <w:t xml:space="preserve"> Capacitador en materia de Derechos Humanos y Atención a Víctimas. Conferencista a nivel nacional e internacional. Y como v</w:t>
      </w:r>
      <w:r>
        <w:t xml:space="preserve">isitante profesional en la Corte Interamericana de Derechos </w:t>
      </w:r>
      <w:r w:rsidR="00B32B1C">
        <w:t xml:space="preserve">Humanos. </w:t>
      </w:r>
    </w:p>
    <w:p w:rsidR="003A5AE7" w:rsidRDefault="003A5AE7" w:rsidP="003A5AE7"/>
    <w:p w:rsidR="003E1EC1" w:rsidRDefault="00AB2BFA" w:rsidP="004E521B">
      <w:pPr>
        <w:jc w:val="center"/>
      </w:pPr>
    </w:p>
    <w:sectPr w:rsidR="003E1EC1" w:rsidSect="004E521B">
      <w:pgSz w:w="12240" w:h="15840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FA" w:rsidRDefault="00AB2BFA" w:rsidP="004E521B">
      <w:pPr>
        <w:spacing w:line="240" w:lineRule="auto"/>
      </w:pPr>
      <w:r>
        <w:separator/>
      </w:r>
    </w:p>
  </w:endnote>
  <w:endnote w:type="continuationSeparator" w:id="0">
    <w:p w:rsidR="00AB2BFA" w:rsidRDefault="00AB2BFA" w:rsidP="004E5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FA" w:rsidRDefault="00AB2BFA" w:rsidP="004E521B">
      <w:pPr>
        <w:spacing w:line="240" w:lineRule="auto"/>
      </w:pPr>
      <w:r>
        <w:separator/>
      </w:r>
    </w:p>
  </w:footnote>
  <w:footnote w:type="continuationSeparator" w:id="0">
    <w:p w:rsidR="00AB2BFA" w:rsidRDefault="00AB2BFA" w:rsidP="004E52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52C4"/>
    <w:multiLevelType w:val="hybridMultilevel"/>
    <w:tmpl w:val="D4509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131"/>
    <w:multiLevelType w:val="hybridMultilevel"/>
    <w:tmpl w:val="D59C3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BD"/>
    <w:rsid w:val="0001291C"/>
    <w:rsid w:val="002C1DBD"/>
    <w:rsid w:val="002E73B4"/>
    <w:rsid w:val="003A5AE7"/>
    <w:rsid w:val="003F1171"/>
    <w:rsid w:val="004E521B"/>
    <w:rsid w:val="00AB2BFA"/>
    <w:rsid w:val="00B32B1C"/>
    <w:rsid w:val="00B751D9"/>
    <w:rsid w:val="00E87EF3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A6577-BDB6-47CE-9FAF-177D5C1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D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21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1B"/>
  </w:style>
  <w:style w:type="paragraph" w:styleId="Piedepgina">
    <w:name w:val="footer"/>
    <w:basedOn w:val="Normal"/>
    <w:link w:val="PiedepginaCar"/>
    <w:uiPriority w:val="99"/>
    <w:unhideWhenUsed/>
    <w:rsid w:val="004E521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Same</dc:creator>
  <cp:keywords/>
  <dc:description/>
  <cp:lastModifiedBy>pdanielalucio@gmail.com</cp:lastModifiedBy>
  <cp:revision>2</cp:revision>
  <dcterms:created xsi:type="dcterms:W3CDTF">2020-12-16T05:01:00Z</dcterms:created>
  <dcterms:modified xsi:type="dcterms:W3CDTF">2020-12-16T05:01:00Z</dcterms:modified>
</cp:coreProperties>
</file>